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26025" w14:textId="77777777" w:rsidR="00EB5386" w:rsidRPr="00EB5386" w:rsidRDefault="00EB5386" w:rsidP="00EB5386">
      <w:pPr>
        <w:rPr>
          <w:rFonts w:eastAsia="Times New Roman" w:cs="Times New Roman"/>
          <w:b/>
          <w:bCs/>
          <w:sz w:val="96"/>
          <w:szCs w:val="96"/>
          <w14:ligatures w14:val="none"/>
        </w:rPr>
      </w:pPr>
      <w:r w:rsidRPr="00EB5386">
        <w:rPr>
          <w:rFonts w:eastAsia="Times New Roman" w:cs="Times New Roman"/>
          <w:b/>
          <w:bCs/>
          <w:sz w:val="96"/>
          <w:szCs w:val="96"/>
          <w14:ligatures w14:val="none"/>
        </w:rPr>
        <w:t>PUBLIC NOTICE</w:t>
      </w:r>
    </w:p>
    <w:p w14:paraId="42DF5444" w14:textId="63D68359" w:rsidR="00EB5386" w:rsidRPr="00EB5386" w:rsidRDefault="00EB5386" w:rsidP="00EB5386">
      <w:pPr>
        <w:rPr>
          <w:rFonts w:eastAsia="Times New Roman" w:cs="Times New Roman"/>
          <w:b/>
          <w:bCs/>
          <w14:ligatures w14:val="none"/>
        </w:rPr>
      </w:pPr>
      <w:r w:rsidRPr="00EB5386">
        <w:rPr>
          <w:rFonts w:eastAsia="Times New Roman" w:cs="Times New Roman"/>
          <w:b/>
          <w:bCs/>
          <w14:ligatures w14:val="none"/>
        </w:rPr>
        <w:t>Please take notice:  Towns of Newry, Upton</w:t>
      </w:r>
      <w:r w:rsidR="007B35EF">
        <w:rPr>
          <w:rFonts w:eastAsia="Times New Roman" w:cs="Times New Roman"/>
          <w:b/>
          <w:bCs/>
          <w14:ligatures w14:val="none"/>
        </w:rPr>
        <w:t>,</w:t>
      </w:r>
      <w:r w:rsidRPr="00EB5386">
        <w:rPr>
          <w:rFonts w:eastAsia="Times New Roman" w:cs="Times New Roman"/>
          <w:b/>
          <w:bCs/>
          <w14:ligatures w14:val="none"/>
        </w:rPr>
        <w:t xml:space="preserve"> Hanover</w:t>
      </w:r>
      <w:r w:rsidR="007B35EF">
        <w:rPr>
          <w:rFonts w:eastAsia="Times New Roman" w:cs="Times New Roman"/>
          <w:b/>
          <w:bCs/>
          <w14:ligatures w14:val="none"/>
        </w:rPr>
        <w:t xml:space="preserve"> &amp;</w:t>
      </w:r>
      <w:r w:rsidR="007B35EF" w:rsidRPr="007B35EF">
        <w:rPr>
          <w:rFonts w:eastAsia="Times New Roman" w:cs="Times New Roman"/>
          <w:b/>
          <w:bCs/>
          <w14:ligatures w14:val="none"/>
        </w:rPr>
        <w:t xml:space="preserve"> </w:t>
      </w:r>
      <w:r w:rsidR="007B35EF" w:rsidRPr="00EB5386">
        <w:rPr>
          <w:rFonts w:eastAsia="Times New Roman" w:cs="Times New Roman"/>
          <w:b/>
          <w:bCs/>
          <w14:ligatures w14:val="none"/>
        </w:rPr>
        <w:t>Errol (NH)</w:t>
      </w:r>
      <w:r w:rsidR="007B35EF">
        <w:rPr>
          <w:rFonts w:eastAsia="Times New Roman" w:cs="Times New Roman"/>
          <w:b/>
          <w:bCs/>
          <w14:ligatures w14:val="none"/>
        </w:rPr>
        <w:t>, Maine</w:t>
      </w:r>
      <w:r w:rsidRPr="00EB5386">
        <w:rPr>
          <w:rFonts w:eastAsia="Times New Roman" w:cs="Times New Roman"/>
          <w:b/>
          <w:bCs/>
          <w14:ligatures w14:val="none"/>
        </w:rPr>
        <w:t xml:space="preserve"> State Police, Oxford Couty Dispatch, Bureau of Maine Vehicles, Maine DOT Radio Room, Maine DOT Regional Office &amp; JML Trucking</w:t>
      </w:r>
      <w:r w:rsidR="007B35EF">
        <w:rPr>
          <w:rFonts w:eastAsia="Times New Roman" w:cs="Times New Roman"/>
          <w:b/>
          <w:bCs/>
          <w14:ligatures w14:val="none"/>
        </w:rPr>
        <w:t>.</w:t>
      </w:r>
    </w:p>
    <w:p w14:paraId="0CB092F7" w14:textId="77777777" w:rsidR="00EB5386" w:rsidRPr="00EB5386" w:rsidRDefault="00EB5386" w:rsidP="00EB5386">
      <w:pPr>
        <w:rPr>
          <w:rFonts w:eastAsia="Times New Roman" w:cs="Times New Roman"/>
          <w:b/>
          <w:bCs/>
          <w14:ligatures w14:val="none"/>
        </w:rPr>
      </w:pPr>
    </w:p>
    <w:p w14:paraId="6D02D489" w14:textId="77777777" w:rsidR="00EB5386" w:rsidRPr="00EB5386" w:rsidRDefault="00EB5386" w:rsidP="00EB5386">
      <w:pPr>
        <w:rPr>
          <w:rFonts w:eastAsia="Times New Roman" w:cs="Times New Roman"/>
          <w:b/>
          <w:bCs/>
          <w:sz w:val="24"/>
          <w:szCs w:val="24"/>
          <w14:ligatures w14:val="none"/>
        </w:rPr>
      </w:pPr>
      <w:r w:rsidRPr="00EB5386">
        <w:rPr>
          <w:rFonts w:eastAsia="Times New Roman" w:cs="Times New Roman"/>
          <w:b/>
          <w:bCs/>
          <w:sz w:val="24"/>
          <w:szCs w:val="24"/>
          <w14:ligatures w14:val="none"/>
        </w:rPr>
        <w:t>NOTICE OF ROADWAY WIDTH RESTRICTION TO ROUTE 26 (Bear River Road) IN NEWRY MAINE</w:t>
      </w:r>
    </w:p>
    <w:p w14:paraId="20A07E90" w14:textId="77777777" w:rsidR="00EB5386" w:rsidRPr="00EB5386" w:rsidRDefault="00EB5386" w:rsidP="00EB5386">
      <w:pPr>
        <w:rPr>
          <w:rFonts w:eastAsia="Times New Roman" w:cs="Times New Roman"/>
          <w:sz w:val="24"/>
          <w:szCs w:val="24"/>
          <w14:ligatures w14:val="none"/>
        </w:rPr>
      </w:pPr>
      <w:r w:rsidRPr="00EB5386">
        <w:rPr>
          <w:rFonts w:eastAsia="Times New Roman" w:cs="Times New Roman"/>
          <w:b/>
          <w:bCs/>
          <w:sz w:val="24"/>
          <w:szCs w:val="24"/>
          <w14:ligatures w14:val="none"/>
        </w:rPr>
        <w:t>Nearest Cross Street:</w:t>
      </w:r>
      <w:r w:rsidRPr="00EB5386">
        <w:rPr>
          <w:rFonts w:eastAsia="Times New Roman" w:cs="Times New Roman"/>
          <w:sz w:val="24"/>
          <w:szCs w:val="24"/>
          <w14:ligatures w14:val="none"/>
        </w:rPr>
        <w:t xml:space="preserve">  BEAR RIVER ROAD @ EDDY ROAD</w:t>
      </w:r>
    </w:p>
    <w:p w14:paraId="48241847" w14:textId="77777777" w:rsidR="00EB5386" w:rsidRPr="00EB5386" w:rsidRDefault="00EB5386" w:rsidP="00EB5386">
      <w:pPr>
        <w:rPr>
          <w:rFonts w:eastAsia="Times New Roman" w:cs="Times New Roman"/>
          <w:sz w:val="24"/>
          <w:szCs w:val="24"/>
          <w14:ligatures w14:val="none"/>
        </w:rPr>
      </w:pPr>
    </w:p>
    <w:p w14:paraId="2BC43DF3" w14:textId="77777777" w:rsidR="00EB5386" w:rsidRPr="00EB5386" w:rsidRDefault="00EB5386" w:rsidP="00EB5386">
      <w:pPr>
        <w:rPr>
          <w:rFonts w:eastAsia="Times New Roman" w:cs="Times New Roman"/>
          <w:sz w:val="24"/>
          <w:szCs w:val="24"/>
          <w14:ligatures w14:val="none"/>
        </w:rPr>
      </w:pPr>
      <w:r w:rsidRPr="00EB5386">
        <w:rPr>
          <w:rFonts w:eastAsia="Times New Roman" w:cs="Times New Roman"/>
          <w:sz w:val="24"/>
          <w:szCs w:val="24"/>
          <w14:ligatures w14:val="none"/>
        </w:rPr>
        <w:t xml:space="preserve">Maine DOT Project WIN#22936 </w:t>
      </w:r>
    </w:p>
    <w:p w14:paraId="22896B2C" w14:textId="77777777" w:rsidR="00EB5386" w:rsidRPr="00EB5386" w:rsidRDefault="00EB5386" w:rsidP="00EB5386">
      <w:pPr>
        <w:rPr>
          <w:rFonts w:eastAsia="Times New Roman" w:cs="Times New Roman"/>
          <w:sz w:val="24"/>
          <w:szCs w:val="24"/>
          <w14:ligatures w14:val="none"/>
        </w:rPr>
      </w:pPr>
      <w:r w:rsidRPr="00EB5386">
        <w:rPr>
          <w:rFonts w:eastAsia="Times New Roman" w:cs="Times New Roman"/>
          <w:sz w:val="24"/>
          <w:szCs w:val="24"/>
          <w14:ligatures w14:val="none"/>
        </w:rPr>
        <w:t>Maine DOT Project Name: Newry Large Culvert Replacement</w:t>
      </w:r>
    </w:p>
    <w:p w14:paraId="0CE12CF0" w14:textId="77777777" w:rsidR="00EB5386" w:rsidRPr="00EB5386" w:rsidRDefault="00EB5386" w:rsidP="00EB5386">
      <w:pPr>
        <w:rPr>
          <w:rFonts w:eastAsia="Times New Roman" w:cs="Times New Roman"/>
          <w:sz w:val="24"/>
          <w:szCs w:val="24"/>
          <w14:ligatures w14:val="none"/>
        </w:rPr>
      </w:pPr>
    </w:p>
    <w:p w14:paraId="35859E46" w14:textId="77777777" w:rsidR="00EB5386" w:rsidRPr="00EB5386" w:rsidRDefault="00EB5386" w:rsidP="00EB5386">
      <w:pPr>
        <w:rPr>
          <w:rFonts w:eastAsia="Times New Roman" w:cs="Times New Roman"/>
          <w:sz w:val="24"/>
          <w:szCs w:val="24"/>
          <w14:ligatures w14:val="none"/>
        </w:rPr>
      </w:pPr>
      <w:r w:rsidRPr="00EB5386">
        <w:rPr>
          <w:rFonts w:eastAsia="Times New Roman" w:cs="Times New Roman"/>
          <w:b/>
          <w:bCs/>
          <w:sz w:val="24"/>
          <w:szCs w:val="24"/>
          <w14:ligatures w14:val="none"/>
        </w:rPr>
        <w:t>Dates and Duration:</w:t>
      </w:r>
      <w:r w:rsidRPr="00EB5386">
        <w:rPr>
          <w:rFonts w:eastAsia="Times New Roman" w:cs="Times New Roman"/>
          <w:sz w:val="24"/>
          <w:szCs w:val="24"/>
          <w14:ligatures w14:val="none"/>
        </w:rPr>
        <w:t xml:space="preserve">  From July 15 through September 15</w:t>
      </w:r>
    </w:p>
    <w:p w14:paraId="6215A7EA" w14:textId="77777777" w:rsidR="00EB5386" w:rsidRPr="00EB5386" w:rsidRDefault="00EB5386" w:rsidP="00EB5386">
      <w:pPr>
        <w:rPr>
          <w:rFonts w:eastAsia="Times New Roman" w:cs="Times New Roman"/>
          <w:sz w:val="24"/>
          <w:szCs w:val="24"/>
          <w14:ligatures w14:val="none"/>
        </w:rPr>
      </w:pPr>
    </w:p>
    <w:p w14:paraId="4C618C29" w14:textId="392901D4" w:rsidR="00EB5386" w:rsidRPr="00EB5386" w:rsidRDefault="00EB5386" w:rsidP="00EB5386">
      <w:pPr>
        <w:rPr>
          <w:rFonts w:eastAsia="Times New Roman" w:cs="Times New Roman"/>
          <w:sz w:val="24"/>
          <w:szCs w:val="24"/>
          <w14:ligatures w14:val="none"/>
        </w:rPr>
      </w:pPr>
      <w:r w:rsidRPr="00EB5386">
        <w:rPr>
          <w:rFonts w:eastAsia="Times New Roman" w:cs="Times New Roman"/>
          <w:b/>
          <w:bCs/>
          <w:sz w:val="24"/>
          <w:szCs w:val="24"/>
          <w14:ligatures w14:val="none"/>
        </w:rPr>
        <w:t>Summary description:</w:t>
      </w:r>
      <w:r w:rsidRPr="00EB5386">
        <w:rPr>
          <w:rFonts w:eastAsia="Times New Roman" w:cs="Times New Roman"/>
          <w:sz w:val="24"/>
          <w:szCs w:val="24"/>
          <w14:ligatures w14:val="none"/>
        </w:rPr>
        <w:t xml:space="preserve">  Cross Excavation will be performing work immediately South of the intersection of Eddy Road and Bear River Road (Route 26) on Route 26.  The work requires up to a 2-month duration of alternating one-lane roadway passage.  </w:t>
      </w:r>
      <w:r w:rsidRPr="00EB5386">
        <w:rPr>
          <w:rFonts w:eastAsia="Times New Roman" w:cs="Times New Roman"/>
          <w:b/>
          <w:bCs/>
          <w:sz w:val="24"/>
          <w:szCs w:val="24"/>
          <w14:ligatures w14:val="none"/>
        </w:rPr>
        <w:t>The lane width will be 11’ wide minimum.</w:t>
      </w:r>
      <w:r w:rsidRPr="00EB5386">
        <w:rPr>
          <w:rFonts w:eastAsia="Times New Roman" w:cs="Times New Roman"/>
          <w:sz w:val="24"/>
          <w:szCs w:val="24"/>
          <w14:ligatures w14:val="none"/>
        </w:rPr>
        <w:t xml:space="preserve">  Mobile traffic lights will be staged at each end of the work area.  The travel lane will be delineated with cones and barrels.</w:t>
      </w:r>
    </w:p>
    <w:p w14:paraId="554AD2DD" w14:textId="77777777" w:rsidR="00EB5386" w:rsidRPr="00EB5386" w:rsidRDefault="00EB5386" w:rsidP="00EB5386">
      <w:pPr>
        <w:rPr>
          <w:rFonts w:eastAsia="Times New Roman" w:cs="Times New Roman"/>
          <w:sz w:val="24"/>
          <w:szCs w:val="24"/>
          <w14:ligatures w14:val="none"/>
        </w:rPr>
      </w:pPr>
    </w:p>
    <w:p w14:paraId="32885D8D" w14:textId="77777777" w:rsidR="00EB5386" w:rsidRPr="00EB5386" w:rsidRDefault="00EB5386" w:rsidP="00EB5386">
      <w:pPr>
        <w:rPr>
          <w:rFonts w:eastAsia="Times New Roman" w:cs="Times New Roman"/>
          <w:b/>
          <w:bCs/>
          <w:sz w:val="52"/>
          <w:szCs w:val="52"/>
          <w14:ligatures w14:val="none"/>
        </w:rPr>
      </w:pPr>
      <w:r w:rsidRPr="00EB5386">
        <w:rPr>
          <w:rFonts w:eastAsia="Times New Roman" w:cs="Times New Roman"/>
          <w:b/>
          <w:bCs/>
          <w:sz w:val="52"/>
          <w:szCs w:val="52"/>
          <w14:ligatures w14:val="none"/>
        </w:rPr>
        <w:t>WIDE LOADS SEEK ALTERNATE ROUTE</w:t>
      </w:r>
    </w:p>
    <w:p w14:paraId="3479A7F7" w14:textId="77777777" w:rsidR="00EB5386" w:rsidRPr="00EB5386" w:rsidRDefault="00EB5386" w:rsidP="00EB538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18"/>
          <w:szCs w:val="18"/>
          <w14:ligatures w14:val="none"/>
        </w:rPr>
      </w:pPr>
      <w:r w:rsidRPr="00EB5386">
        <w:rPr>
          <w:rFonts w:ascii="Aptos" w:eastAsia="Times New Roman" w:hAnsi="Aptos" w:cs="Times New Roman"/>
          <w:color w:val="000000"/>
          <w:kern w:val="0"/>
          <w:sz w:val="18"/>
          <w:szCs w:val="18"/>
          <w14:ligatures w14:val="none"/>
        </w:rPr>
        <w:t>Ben Robillard, PE | Commercial Projects</w:t>
      </w:r>
    </w:p>
    <w:p w14:paraId="3A2D7BFB" w14:textId="77777777" w:rsidR="00EB5386" w:rsidRPr="00EB5386" w:rsidRDefault="00EB5386" w:rsidP="00EB538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18"/>
          <w:szCs w:val="18"/>
          <w14:ligatures w14:val="none"/>
        </w:rPr>
      </w:pPr>
      <w:r w:rsidRPr="00EB5386">
        <w:rPr>
          <w:rFonts w:ascii="Aptos" w:eastAsia="Times New Roman" w:hAnsi="Aptos" w:cs="Times New Roman"/>
          <w:color w:val="000000"/>
          <w:kern w:val="0"/>
          <w:sz w:val="18"/>
          <w:szCs w:val="18"/>
          <w14:ligatures w14:val="none"/>
        </w:rPr>
        <w:t>DOUGLAS W. JONES, INC.</w:t>
      </w:r>
    </w:p>
    <w:p w14:paraId="7DFA306F" w14:textId="77777777" w:rsidR="00EB5386" w:rsidRPr="00EB5386" w:rsidRDefault="00EB5386" w:rsidP="00EB538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18"/>
          <w:szCs w:val="18"/>
          <w14:ligatures w14:val="none"/>
        </w:rPr>
      </w:pPr>
      <w:r w:rsidRPr="00EB5386">
        <w:rPr>
          <w:rFonts w:ascii="Aptos" w:eastAsia="Times New Roman" w:hAnsi="Aptos" w:cs="Times New Roman"/>
          <w:color w:val="000000"/>
          <w:kern w:val="0"/>
          <w:sz w:val="18"/>
          <w:szCs w:val="18"/>
          <w14:ligatures w14:val="none"/>
        </w:rPr>
        <w:t>CROSS EXCAVATION</w:t>
      </w:r>
    </w:p>
    <w:p w14:paraId="022113E1" w14:textId="77777777" w:rsidR="00EB5386" w:rsidRPr="00EB5386" w:rsidRDefault="00EB5386" w:rsidP="00EB538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18"/>
          <w:szCs w:val="18"/>
          <w14:ligatures w14:val="none"/>
        </w:rPr>
      </w:pPr>
      <w:r w:rsidRPr="00EB5386">
        <w:rPr>
          <w:rFonts w:ascii="Aptos" w:eastAsia="Times New Roman" w:hAnsi="Aptos" w:cs="Times New Roman"/>
          <w:color w:val="000000"/>
          <w:kern w:val="0"/>
          <w:sz w:val="18"/>
          <w:szCs w:val="18"/>
          <w14:ligatures w14:val="none"/>
        </w:rPr>
        <w:t>O:  207.824.2258</w:t>
      </w:r>
    </w:p>
    <w:p w14:paraId="4A045476" w14:textId="77777777" w:rsidR="00EB5386" w:rsidRPr="00EB5386" w:rsidRDefault="00EB5386" w:rsidP="00EB538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18"/>
          <w:szCs w:val="18"/>
          <w14:ligatures w14:val="none"/>
        </w:rPr>
      </w:pPr>
      <w:r w:rsidRPr="00EB5386">
        <w:rPr>
          <w:rFonts w:ascii="Aptos" w:eastAsia="Times New Roman" w:hAnsi="Aptos" w:cs="Times New Roman"/>
          <w:color w:val="000000"/>
          <w:kern w:val="0"/>
          <w:sz w:val="18"/>
          <w:szCs w:val="18"/>
          <w14:ligatures w14:val="none"/>
        </w:rPr>
        <w:t>C:  207.330.0985</w:t>
      </w:r>
    </w:p>
    <w:p w14:paraId="232915C7" w14:textId="77777777" w:rsidR="00EB5386" w:rsidRPr="00EB5386" w:rsidRDefault="00EB5386" w:rsidP="00EB538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18"/>
          <w:szCs w:val="18"/>
          <w14:ligatures w14:val="none"/>
        </w:rPr>
      </w:pPr>
      <w:r w:rsidRPr="00EB5386">
        <w:rPr>
          <w:rFonts w:ascii="Aptos" w:eastAsia="Times New Roman" w:hAnsi="Aptos" w:cs="Times New Roman"/>
          <w:color w:val="000000"/>
          <w:kern w:val="0"/>
          <w:sz w:val="18"/>
          <w:szCs w:val="18"/>
          <w14:ligatures w14:val="none"/>
        </w:rPr>
        <w:t>PO BOX 158</w:t>
      </w:r>
    </w:p>
    <w:p w14:paraId="54DB8D05" w14:textId="68CDEDBA" w:rsidR="7C111963" w:rsidRDefault="00EB5386" w:rsidP="00EB538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18"/>
          <w:szCs w:val="18"/>
          <w14:ligatures w14:val="none"/>
        </w:rPr>
      </w:pPr>
      <w:r w:rsidRPr="00EB5386">
        <w:rPr>
          <w:rFonts w:ascii="Aptos" w:eastAsia="Times New Roman" w:hAnsi="Aptos" w:cs="Times New Roman"/>
          <w:color w:val="000000"/>
          <w:kern w:val="0"/>
          <w:sz w:val="18"/>
          <w:szCs w:val="18"/>
          <w14:ligatures w14:val="none"/>
        </w:rPr>
        <w:t>BETHEL, ME 0421</w:t>
      </w:r>
      <w:r w:rsidR="00EC1AA7">
        <w:rPr>
          <w:rFonts w:ascii="Aptos" w:eastAsia="Times New Roman" w:hAnsi="Aptos" w:cs="Times New Roman"/>
          <w:color w:val="000000"/>
          <w:kern w:val="0"/>
          <w:sz w:val="18"/>
          <w:szCs w:val="18"/>
          <w14:ligatures w14:val="none"/>
        </w:rPr>
        <w:t>7</w:t>
      </w:r>
    </w:p>
    <w:p w14:paraId="48B14A30" w14:textId="3FAB61D4" w:rsidR="00C37E7A" w:rsidRPr="007326FD" w:rsidRDefault="00C37E7A" w:rsidP="00EB538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7326FD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14:ligatures w14:val="none"/>
        </w:rPr>
        <w:lastRenderedPageBreak/>
        <w:t>Addressees:</w:t>
      </w:r>
    </w:p>
    <w:p w14:paraId="1771F2FE" w14:textId="77777777" w:rsidR="00C37E7A" w:rsidRDefault="00C37E7A" w:rsidP="00EB538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</w:p>
    <w:p w14:paraId="2EF7FB51" w14:textId="5477EAA7" w:rsidR="00B17CDC" w:rsidRDefault="00655044" w:rsidP="00EB5386">
      <w:pPr>
        <w:shd w:val="clear" w:color="auto" w:fill="FFFFFF"/>
        <w:spacing w:after="0" w:line="240" w:lineRule="auto"/>
        <w:textAlignment w:val="baseline"/>
        <w:rPr>
          <w:rFonts w:ascii="Libre Franklin" w:hAnsi="Libre Franklin"/>
          <w:color w:val="333333"/>
          <w:shd w:val="clear" w:color="auto" w:fill="FFFFFF"/>
        </w:rPr>
      </w:pPr>
      <w:r w:rsidRPr="00655044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Newry: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</w:t>
      </w:r>
      <w:hyperlink r:id="rId7" w:history="1">
        <w:r w:rsidR="00B17CDC" w:rsidRPr="00706156">
          <w:rPr>
            <w:rStyle w:val="Hyperlink"/>
            <w:rFonts w:ascii="Libre Franklin" w:hAnsi="Libre Franklin"/>
            <w:shd w:val="clear" w:color="auto" w:fill="FFFFFF"/>
          </w:rPr>
          <w:t>administrator@newrymaine.org</w:t>
        </w:r>
      </w:hyperlink>
      <w:r w:rsidR="00B17CDC">
        <w:rPr>
          <w:rFonts w:ascii="Libre Franklin" w:hAnsi="Libre Franklin"/>
          <w:color w:val="333333"/>
          <w:shd w:val="clear" w:color="auto" w:fill="FFFFFF"/>
        </w:rPr>
        <w:t xml:space="preserve">; </w:t>
      </w:r>
      <w:hyperlink r:id="rId8" w:history="1">
        <w:r w:rsidR="00B17CDC" w:rsidRPr="00706156">
          <w:rPr>
            <w:rStyle w:val="Hyperlink"/>
            <w:rFonts w:ascii="Libre Franklin" w:hAnsi="Libre Franklin"/>
            <w:shd w:val="clear" w:color="auto" w:fill="FFFFFF"/>
          </w:rPr>
          <w:t>deputyclerk@newrymaine.org</w:t>
        </w:r>
      </w:hyperlink>
      <w:r w:rsidR="00B17CDC">
        <w:rPr>
          <w:rFonts w:ascii="Libre Franklin" w:hAnsi="Libre Franklin"/>
          <w:color w:val="333333"/>
          <w:shd w:val="clear" w:color="auto" w:fill="FFFFFF"/>
        </w:rPr>
        <w:t xml:space="preserve">; </w:t>
      </w:r>
      <w:hyperlink r:id="rId9" w:history="1">
        <w:r w:rsidR="00B37E2A" w:rsidRPr="00706156">
          <w:rPr>
            <w:rStyle w:val="Hyperlink"/>
            <w:rFonts w:ascii="Libre Franklin" w:hAnsi="Libre Franklin"/>
            <w:shd w:val="clear" w:color="auto" w:fill="FFFFFF"/>
          </w:rPr>
          <w:t>ceo@newrymaine.org</w:t>
        </w:r>
      </w:hyperlink>
    </w:p>
    <w:p w14:paraId="1C9041A3" w14:textId="6A76AC49" w:rsidR="00B37E2A" w:rsidRDefault="00B37E2A" w:rsidP="00EB5386">
      <w:pPr>
        <w:shd w:val="clear" w:color="auto" w:fill="FFFFFF"/>
        <w:spacing w:after="0" w:line="240" w:lineRule="auto"/>
        <w:textAlignment w:val="baseline"/>
        <w:rPr>
          <w:rFonts w:ascii="Libre Franklin" w:hAnsi="Libre Franklin"/>
          <w:color w:val="333333"/>
          <w:shd w:val="clear" w:color="auto" w:fill="FFFFFF"/>
        </w:rPr>
      </w:pPr>
      <w:r>
        <w:rPr>
          <w:rFonts w:ascii="Libre Franklin" w:hAnsi="Libre Franklin"/>
          <w:color w:val="333333"/>
          <w:shd w:val="clear" w:color="auto" w:fill="FFFFFF"/>
        </w:rPr>
        <w:t xml:space="preserve">Upton: </w:t>
      </w:r>
      <w:hyperlink r:id="rId10" w:history="1">
        <w:r w:rsidR="006B55B2" w:rsidRPr="00706156">
          <w:rPr>
            <w:rStyle w:val="Hyperlink"/>
            <w:rFonts w:ascii="Libre Franklin" w:hAnsi="Libre Franklin"/>
            <w:shd w:val="clear" w:color="auto" w:fill="FFFFFF"/>
          </w:rPr>
          <w:t>upton@megalink.net</w:t>
        </w:r>
      </w:hyperlink>
    </w:p>
    <w:p w14:paraId="2A3FEA0D" w14:textId="277B3C4F" w:rsidR="006B55B2" w:rsidRDefault="006B55B2" w:rsidP="00EB5386">
      <w:pPr>
        <w:shd w:val="clear" w:color="auto" w:fill="FFFFFF"/>
        <w:spacing w:after="0" w:line="240" w:lineRule="auto"/>
        <w:textAlignment w:val="baseline"/>
        <w:rPr>
          <w:rFonts w:ascii="Libre Franklin" w:hAnsi="Libre Franklin"/>
          <w:color w:val="333333"/>
          <w:shd w:val="clear" w:color="auto" w:fill="FFFFFF"/>
        </w:rPr>
      </w:pPr>
      <w:r>
        <w:rPr>
          <w:rFonts w:ascii="Libre Franklin" w:hAnsi="Libre Franklin"/>
          <w:color w:val="333333"/>
          <w:shd w:val="clear" w:color="auto" w:fill="FFFFFF"/>
        </w:rPr>
        <w:t xml:space="preserve">Hanover: </w:t>
      </w:r>
      <w:hyperlink r:id="rId11" w:history="1">
        <w:r w:rsidR="009C45AA" w:rsidRPr="00706156">
          <w:rPr>
            <w:rStyle w:val="Hyperlink"/>
            <w:rFonts w:ascii="Libre Franklin" w:hAnsi="Libre Franklin"/>
            <w:shd w:val="clear" w:color="auto" w:fill="FFFFFF"/>
          </w:rPr>
          <w:t>hanovertownof@gmail.com</w:t>
        </w:r>
      </w:hyperlink>
    </w:p>
    <w:p w14:paraId="0D0762FC" w14:textId="61CB6D60" w:rsidR="009C45AA" w:rsidRDefault="009C45AA" w:rsidP="00EB5386">
      <w:pPr>
        <w:shd w:val="clear" w:color="auto" w:fill="FFFFFF"/>
        <w:spacing w:after="0" w:line="240" w:lineRule="auto"/>
        <w:textAlignment w:val="baseline"/>
        <w:rPr>
          <w:rFonts w:ascii="Libre Franklin" w:hAnsi="Libre Franklin"/>
          <w:color w:val="333333"/>
          <w:shd w:val="clear" w:color="auto" w:fill="FFFFFF"/>
        </w:rPr>
      </w:pPr>
      <w:r>
        <w:rPr>
          <w:rFonts w:ascii="Libre Franklin" w:hAnsi="Libre Franklin"/>
          <w:color w:val="333333"/>
          <w:shd w:val="clear" w:color="auto" w:fill="FFFFFF"/>
        </w:rPr>
        <w:t xml:space="preserve">Errol, NH: </w:t>
      </w:r>
      <w:hyperlink r:id="rId12" w:history="1">
        <w:r w:rsidR="003F0429" w:rsidRPr="00706156">
          <w:rPr>
            <w:rStyle w:val="Hyperlink"/>
            <w:rFonts w:ascii="Libre Franklin" w:hAnsi="Libre Franklin"/>
            <w:shd w:val="clear" w:color="auto" w:fill="FFFFFF"/>
          </w:rPr>
          <w:t>ErrolNHselectmen@gmail.com</w:t>
        </w:r>
      </w:hyperlink>
    </w:p>
    <w:p w14:paraId="487F529C" w14:textId="7AEA2D5E" w:rsidR="003F0429" w:rsidRDefault="003F0429" w:rsidP="00EB5386">
      <w:pPr>
        <w:shd w:val="clear" w:color="auto" w:fill="FFFFFF"/>
        <w:spacing w:after="0" w:line="240" w:lineRule="auto"/>
        <w:textAlignment w:val="baseline"/>
        <w:rPr>
          <w:rFonts w:ascii="Libre Franklin" w:hAnsi="Libre Franklin"/>
          <w:color w:val="333333"/>
          <w:shd w:val="clear" w:color="auto" w:fill="FFFFFF"/>
        </w:rPr>
      </w:pPr>
      <w:r>
        <w:rPr>
          <w:rFonts w:ascii="Libre Franklin" w:hAnsi="Libre Franklin"/>
          <w:color w:val="333333"/>
          <w:shd w:val="clear" w:color="auto" w:fill="FFFFFF"/>
        </w:rPr>
        <w:t xml:space="preserve">State Police: </w:t>
      </w:r>
      <w:hyperlink r:id="rId13" w:history="1">
        <w:r w:rsidRPr="00706156">
          <w:rPr>
            <w:rStyle w:val="Hyperlink"/>
            <w:rFonts w:ascii="Libre Franklin" w:hAnsi="Libre Franklin"/>
            <w:shd w:val="clear" w:color="auto" w:fill="FFFFFF"/>
          </w:rPr>
          <w:t>Kevin.M.Burton@maine.gov</w:t>
        </w:r>
      </w:hyperlink>
    </w:p>
    <w:p w14:paraId="212E210A" w14:textId="61B8EC67" w:rsidR="003F0429" w:rsidRDefault="00F55E44" w:rsidP="00EB5386">
      <w:pPr>
        <w:shd w:val="clear" w:color="auto" w:fill="FFFFFF"/>
        <w:spacing w:after="0" w:line="240" w:lineRule="auto"/>
        <w:textAlignment w:val="baseline"/>
        <w:rPr>
          <w:rFonts w:ascii="Libre Franklin" w:hAnsi="Libre Franklin"/>
          <w:color w:val="333333"/>
          <w:shd w:val="clear" w:color="auto" w:fill="FFFFFF"/>
        </w:rPr>
      </w:pPr>
      <w:r>
        <w:rPr>
          <w:rFonts w:ascii="Libre Franklin" w:hAnsi="Libre Franklin"/>
          <w:color w:val="333333"/>
          <w:shd w:val="clear" w:color="auto" w:fill="FFFFFF"/>
        </w:rPr>
        <w:t xml:space="preserve">Oxford County Dispatch: </w:t>
      </w:r>
      <w:hyperlink r:id="rId14" w:history="1">
        <w:r w:rsidRPr="00706156">
          <w:rPr>
            <w:rStyle w:val="Hyperlink"/>
            <w:rFonts w:ascii="Libre Franklin" w:hAnsi="Libre Franklin"/>
            <w:shd w:val="clear" w:color="auto" w:fill="FFFFFF"/>
          </w:rPr>
          <w:t>oxfordrcc@oxfordcounty.gov</w:t>
        </w:r>
      </w:hyperlink>
    </w:p>
    <w:p w14:paraId="0514A632" w14:textId="18BB3B32" w:rsidR="006C5771" w:rsidRDefault="00BB5BE8" w:rsidP="00EB5386">
      <w:pPr>
        <w:shd w:val="clear" w:color="auto" w:fill="FFFFFF"/>
        <w:spacing w:after="0" w:line="240" w:lineRule="auto"/>
        <w:textAlignment w:val="baseline"/>
        <w:rPr>
          <w:rFonts w:ascii="Libre Franklin" w:hAnsi="Libre Franklin"/>
          <w:color w:val="333333"/>
          <w:shd w:val="clear" w:color="auto" w:fill="FFFFFF"/>
        </w:rPr>
      </w:pPr>
      <w:r>
        <w:rPr>
          <w:rFonts w:ascii="Libre Franklin" w:hAnsi="Libre Franklin"/>
          <w:color w:val="333333"/>
          <w:shd w:val="clear" w:color="auto" w:fill="FFFFFF"/>
        </w:rPr>
        <w:t>Bureau</w:t>
      </w:r>
      <w:r w:rsidR="006C5771">
        <w:rPr>
          <w:rFonts w:ascii="Libre Franklin" w:hAnsi="Libre Franklin"/>
          <w:color w:val="333333"/>
          <w:shd w:val="clear" w:color="auto" w:fill="FFFFFF"/>
        </w:rPr>
        <w:t xml:space="preserve"> of Maine Vehicles: </w:t>
      </w:r>
      <w:hyperlink r:id="rId15" w:history="1">
        <w:r w:rsidR="006C5771" w:rsidRPr="00706156">
          <w:rPr>
            <w:rStyle w:val="Hyperlink"/>
            <w:rFonts w:ascii="Libre Franklin" w:hAnsi="Libre Franklin"/>
            <w:shd w:val="clear" w:color="auto" w:fill="FFFFFF"/>
          </w:rPr>
          <w:t>overpermits@maine.gov</w:t>
        </w:r>
      </w:hyperlink>
    </w:p>
    <w:p w14:paraId="03CC0BD1" w14:textId="0D8D8D07" w:rsidR="00F55E44" w:rsidRDefault="00F55E44" w:rsidP="00EB5386">
      <w:pPr>
        <w:shd w:val="clear" w:color="auto" w:fill="FFFFFF"/>
        <w:spacing w:after="0" w:line="240" w:lineRule="auto"/>
        <w:textAlignment w:val="baseline"/>
        <w:rPr>
          <w:rFonts w:ascii="Libre Franklin" w:hAnsi="Libre Franklin"/>
          <w:color w:val="333333"/>
          <w:shd w:val="clear" w:color="auto" w:fill="FFFFFF"/>
        </w:rPr>
      </w:pPr>
      <w:r>
        <w:rPr>
          <w:rFonts w:ascii="Libre Franklin" w:hAnsi="Libre Franklin"/>
          <w:color w:val="333333"/>
          <w:shd w:val="clear" w:color="auto" w:fill="FFFFFF"/>
        </w:rPr>
        <w:t>Maine DOT Radio Room</w:t>
      </w:r>
      <w:r w:rsidR="007C5D7D">
        <w:rPr>
          <w:rFonts w:ascii="Libre Franklin" w:hAnsi="Libre Franklin"/>
          <w:color w:val="333333"/>
          <w:shd w:val="clear" w:color="auto" w:fill="FFFFFF"/>
        </w:rPr>
        <w:t xml:space="preserve"> via Resident Engineer: </w:t>
      </w:r>
      <w:hyperlink r:id="rId16" w:history="1">
        <w:r w:rsidR="007C5D7D" w:rsidRPr="00706156">
          <w:rPr>
            <w:rStyle w:val="Hyperlink"/>
            <w:rFonts w:ascii="Libre Franklin" w:hAnsi="Libre Franklin"/>
            <w:shd w:val="clear" w:color="auto" w:fill="FFFFFF"/>
          </w:rPr>
          <w:t>Kayla.Stickney@maine.gov</w:t>
        </w:r>
      </w:hyperlink>
    </w:p>
    <w:p w14:paraId="0F4FC277" w14:textId="3165FE8B" w:rsidR="007C5D7D" w:rsidRDefault="007C5D7D" w:rsidP="00EB5386">
      <w:pPr>
        <w:shd w:val="clear" w:color="auto" w:fill="FFFFFF"/>
        <w:spacing w:after="0" w:line="240" w:lineRule="auto"/>
        <w:textAlignment w:val="baseline"/>
        <w:rPr>
          <w:rFonts w:ascii="Libre Franklin" w:hAnsi="Libre Franklin"/>
          <w:color w:val="333333"/>
          <w:shd w:val="clear" w:color="auto" w:fill="FFFFFF"/>
        </w:rPr>
      </w:pPr>
      <w:r>
        <w:rPr>
          <w:rFonts w:ascii="Libre Franklin" w:hAnsi="Libre Franklin"/>
          <w:color w:val="333333"/>
          <w:shd w:val="clear" w:color="auto" w:fill="FFFFFF"/>
        </w:rPr>
        <w:t>Maine DOT</w:t>
      </w:r>
      <w:r w:rsidR="00905A57">
        <w:rPr>
          <w:rFonts w:ascii="Libre Franklin" w:hAnsi="Libre Franklin"/>
          <w:color w:val="333333"/>
          <w:shd w:val="clear" w:color="auto" w:fill="FFFFFF"/>
        </w:rPr>
        <w:t xml:space="preserve"> Regional Office via Resident Engineer: </w:t>
      </w:r>
      <w:hyperlink r:id="rId17" w:history="1">
        <w:r w:rsidR="00905A57" w:rsidRPr="00706156">
          <w:rPr>
            <w:rStyle w:val="Hyperlink"/>
            <w:rFonts w:ascii="Libre Franklin" w:hAnsi="Libre Franklin"/>
            <w:shd w:val="clear" w:color="auto" w:fill="FFFFFF"/>
          </w:rPr>
          <w:t>Kayla.Stickney@maine.gov</w:t>
        </w:r>
      </w:hyperlink>
    </w:p>
    <w:p w14:paraId="6577350C" w14:textId="54E25232" w:rsidR="00905A57" w:rsidRDefault="00905A57" w:rsidP="00EB5386">
      <w:pPr>
        <w:shd w:val="clear" w:color="auto" w:fill="FFFFFF"/>
        <w:spacing w:after="0" w:line="240" w:lineRule="auto"/>
        <w:textAlignment w:val="baseline"/>
        <w:rPr>
          <w:rFonts w:ascii="Libre Franklin" w:hAnsi="Libre Franklin"/>
          <w:color w:val="333333"/>
          <w:shd w:val="clear" w:color="auto" w:fill="FFFFFF"/>
        </w:rPr>
      </w:pPr>
      <w:r>
        <w:rPr>
          <w:rFonts w:ascii="Libre Franklin" w:hAnsi="Libre Franklin"/>
          <w:color w:val="333333"/>
          <w:shd w:val="clear" w:color="auto" w:fill="FFFFFF"/>
        </w:rPr>
        <w:t xml:space="preserve">JML Trucking and Excavating: </w:t>
      </w:r>
      <w:hyperlink r:id="rId18" w:history="1">
        <w:r w:rsidR="0099060A" w:rsidRPr="00706156">
          <w:rPr>
            <w:rStyle w:val="Hyperlink"/>
            <w:rFonts w:ascii="Libre Franklin" w:hAnsi="Libre Franklin"/>
            <w:shd w:val="clear" w:color="auto" w:fill="FFFFFF"/>
          </w:rPr>
          <w:t>JMLTrucking@gmail.com</w:t>
        </w:r>
      </w:hyperlink>
    </w:p>
    <w:p w14:paraId="470E9D16" w14:textId="77777777" w:rsidR="0099060A" w:rsidRPr="00B17CDC" w:rsidRDefault="0099060A" w:rsidP="00EB5386">
      <w:pPr>
        <w:shd w:val="clear" w:color="auto" w:fill="FFFFFF"/>
        <w:spacing w:after="0" w:line="240" w:lineRule="auto"/>
        <w:textAlignment w:val="baseline"/>
        <w:rPr>
          <w:rFonts w:ascii="Libre Franklin" w:hAnsi="Libre Franklin"/>
          <w:color w:val="333333"/>
          <w:shd w:val="clear" w:color="auto" w:fill="FFFFFF"/>
        </w:rPr>
      </w:pPr>
    </w:p>
    <w:sectPr w:rsidR="0099060A" w:rsidRPr="00B17CDC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A9F60" w14:textId="77777777" w:rsidR="009D189D" w:rsidRDefault="009D189D">
      <w:pPr>
        <w:spacing w:after="0" w:line="240" w:lineRule="auto"/>
      </w:pPr>
      <w:r>
        <w:separator/>
      </w:r>
    </w:p>
  </w:endnote>
  <w:endnote w:type="continuationSeparator" w:id="0">
    <w:p w14:paraId="096B1F3B" w14:textId="77777777" w:rsidR="009D189D" w:rsidRDefault="009D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36EC6FB" w14:paraId="5360B181" w14:textId="77777777" w:rsidTr="736EC6FB">
      <w:trPr>
        <w:trHeight w:val="300"/>
      </w:trPr>
      <w:tc>
        <w:tcPr>
          <w:tcW w:w="3120" w:type="dxa"/>
        </w:tcPr>
        <w:p w14:paraId="527299A4" w14:textId="648A02CB" w:rsidR="736EC6FB" w:rsidRDefault="736EC6FB" w:rsidP="736EC6FB">
          <w:pPr>
            <w:pStyle w:val="Header"/>
            <w:ind w:left="-115"/>
          </w:pPr>
        </w:p>
      </w:tc>
      <w:tc>
        <w:tcPr>
          <w:tcW w:w="3120" w:type="dxa"/>
        </w:tcPr>
        <w:p w14:paraId="449E7318" w14:textId="49F3E943" w:rsidR="736EC6FB" w:rsidRDefault="736EC6FB" w:rsidP="736EC6FB">
          <w:pPr>
            <w:pStyle w:val="Header"/>
            <w:jc w:val="center"/>
          </w:pPr>
        </w:p>
      </w:tc>
      <w:tc>
        <w:tcPr>
          <w:tcW w:w="3120" w:type="dxa"/>
        </w:tcPr>
        <w:p w14:paraId="7F7B06A8" w14:textId="4131AEBA" w:rsidR="736EC6FB" w:rsidRDefault="736EC6FB" w:rsidP="736EC6FB">
          <w:pPr>
            <w:pStyle w:val="Header"/>
            <w:ind w:right="-115"/>
            <w:jc w:val="right"/>
          </w:pPr>
        </w:p>
      </w:tc>
    </w:tr>
  </w:tbl>
  <w:p w14:paraId="231C0FD8" w14:textId="1F66ED6B" w:rsidR="736EC6FB" w:rsidRDefault="736EC6FB" w:rsidP="736EC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DC4D6" w14:textId="77777777" w:rsidR="009D189D" w:rsidRDefault="009D189D">
      <w:pPr>
        <w:spacing w:after="0" w:line="240" w:lineRule="auto"/>
      </w:pPr>
      <w:r>
        <w:separator/>
      </w:r>
    </w:p>
  </w:footnote>
  <w:footnote w:type="continuationSeparator" w:id="0">
    <w:p w14:paraId="3C5A2765" w14:textId="77777777" w:rsidR="009D189D" w:rsidRDefault="009D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36EC6FB" w14:paraId="50DFF61D" w14:textId="77777777" w:rsidTr="736EC6FB">
      <w:trPr>
        <w:trHeight w:val="300"/>
      </w:trPr>
      <w:tc>
        <w:tcPr>
          <w:tcW w:w="3120" w:type="dxa"/>
        </w:tcPr>
        <w:p w14:paraId="73D4EB7A" w14:textId="7D167EBC" w:rsidR="736EC6FB" w:rsidRDefault="736EC6FB" w:rsidP="736EC6FB">
          <w:pPr>
            <w:pStyle w:val="Header"/>
            <w:ind w:left="-115"/>
          </w:pPr>
        </w:p>
      </w:tc>
      <w:tc>
        <w:tcPr>
          <w:tcW w:w="3120" w:type="dxa"/>
        </w:tcPr>
        <w:p w14:paraId="1A5C09EF" w14:textId="4C222098" w:rsidR="736EC6FB" w:rsidRDefault="736EC6FB" w:rsidP="736EC6FB">
          <w:pPr>
            <w:jc w:val="center"/>
          </w:pPr>
          <w:r>
            <w:rPr>
              <w:noProof/>
            </w:rPr>
            <w:drawing>
              <wp:inline distT="0" distB="0" distL="0" distR="0" wp14:anchorId="54DC508C" wp14:editId="41335E93">
                <wp:extent cx="1531937" cy="952500"/>
                <wp:effectExtent l="0" t="0" r="0" b="0"/>
                <wp:docPr id="828177355" name="Picture 8281773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1937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3BBD3983" w14:textId="237F1837" w:rsidR="736EC6FB" w:rsidRDefault="736EC6FB" w:rsidP="736EC6FB">
          <w:pPr>
            <w:pStyle w:val="Header"/>
            <w:ind w:right="-115"/>
            <w:jc w:val="right"/>
          </w:pPr>
        </w:p>
      </w:tc>
    </w:tr>
  </w:tbl>
  <w:p w14:paraId="54B1B6C9" w14:textId="433CA708" w:rsidR="736EC6FB" w:rsidRDefault="736EC6FB" w:rsidP="736EC6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D0173"/>
    <w:multiLevelType w:val="hybridMultilevel"/>
    <w:tmpl w:val="ADAE7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22112"/>
    <w:multiLevelType w:val="hybridMultilevel"/>
    <w:tmpl w:val="F0266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897714">
    <w:abstractNumId w:val="1"/>
  </w:num>
  <w:num w:numId="2" w16cid:durableId="2049139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42D"/>
    <w:rsid w:val="00063293"/>
    <w:rsid w:val="000B4276"/>
    <w:rsid w:val="000C89F3"/>
    <w:rsid w:val="000F2DE5"/>
    <w:rsid w:val="001211CB"/>
    <w:rsid w:val="00144358"/>
    <w:rsid w:val="001A0787"/>
    <w:rsid w:val="003235E2"/>
    <w:rsid w:val="0034555E"/>
    <w:rsid w:val="00384A8F"/>
    <w:rsid w:val="00395225"/>
    <w:rsid w:val="003F0429"/>
    <w:rsid w:val="003F1612"/>
    <w:rsid w:val="00411DD9"/>
    <w:rsid w:val="00444889"/>
    <w:rsid w:val="0045025E"/>
    <w:rsid w:val="00466734"/>
    <w:rsid w:val="004E50A8"/>
    <w:rsid w:val="004F08A0"/>
    <w:rsid w:val="004F322E"/>
    <w:rsid w:val="00541204"/>
    <w:rsid w:val="00564F06"/>
    <w:rsid w:val="0057571B"/>
    <w:rsid w:val="005933C5"/>
    <w:rsid w:val="00597A2B"/>
    <w:rsid w:val="005D488E"/>
    <w:rsid w:val="00610EB2"/>
    <w:rsid w:val="00626119"/>
    <w:rsid w:val="00650E6A"/>
    <w:rsid w:val="00655044"/>
    <w:rsid w:val="006B2979"/>
    <w:rsid w:val="006B3E55"/>
    <w:rsid w:val="006B55B2"/>
    <w:rsid w:val="006C5771"/>
    <w:rsid w:val="006C642D"/>
    <w:rsid w:val="006D6E70"/>
    <w:rsid w:val="00711A8B"/>
    <w:rsid w:val="007326FD"/>
    <w:rsid w:val="00772716"/>
    <w:rsid w:val="007B35EF"/>
    <w:rsid w:val="007C5D7D"/>
    <w:rsid w:val="008E1640"/>
    <w:rsid w:val="008F4112"/>
    <w:rsid w:val="00901FF6"/>
    <w:rsid w:val="00905A57"/>
    <w:rsid w:val="00932967"/>
    <w:rsid w:val="009600F6"/>
    <w:rsid w:val="0099060A"/>
    <w:rsid w:val="009A768D"/>
    <w:rsid w:val="009C45AA"/>
    <w:rsid w:val="009D189D"/>
    <w:rsid w:val="009E0C5C"/>
    <w:rsid w:val="009FF3A5"/>
    <w:rsid w:val="00A34225"/>
    <w:rsid w:val="00A53DF5"/>
    <w:rsid w:val="00A544B5"/>
    <w:rsid w:val="00A6756A"/>
    <w:rsid w:val="00AB62F9"/>
    <w:rsid w:val="00AB71BC"/>
    <w:rsid w:val="00AD1342"/>
    <w:rsid w:val="00B17CDC"/>
    <w:rsid w:val="00B37E2A"/>
    <w:rsid w:val="00B5154F"/>
    <w:rsid w:val="00B75817"/>
    <w:rsid w:val="00B85223"/>
    <w:rsid w:val="00B85C4D"/>
    <w:rsid w:val="00BB5BE8"/>
    <w:rsid w:val="00BB7C42"/>
    <w:rsid w:val="00C271BB"/>
    <w:rsid w:val="00C35518"/>
    <w:rsid w:val="00C37E7A"/>
    <w:rsid w:val="00C70B3E"/>
    <w:rsid w:val="00CB0952"/>
    <w:rsid w:val="00CC647D"/>
    <w:rsid w:val="00CC6582"/>
    <w:rsid w:val="00CC6AAA"/>
    <w:rsid w:val="00CE55C2"/>
    <w:rsid w:val="00D51E41"/>
    <w:rsid w:val="00D8B51C"/>
    <w:rsid w:val="00D97D42"/>
    <w:rsid w:val="00DD2E7A"/>
    <w:rsid w:val="00DD3052"/>
    <w:rsid w:val="00E1724F"/>
    <w:rsid w:val="00E313A9"/>
    <w:rsid w:val="00E84CF7"/>
    <w:rsid w:val="00EB3EF2"/>
    <w:rsid w:val="00EB5386"/>
    <w:rsid w:val="00EC1AA7"/>
    <w:rsid w:val="00ED3B6B"/>
    <w:rsid w:val="00F02FED"/>
    <w:rsid w:val="00F2675C"/>
    <w:rsid w:val="00F5521C"/>
    <w:rsid w:val="00F55E44"/>
    <w:rsid w:val="00F91739"/>
    <w:rsid w:val="00FB7B6B"/>
    <w:rsid w:val="00FE0EB3"/>
    <w:rsid w:val="015A17E0"/>
    <w:rsid w:val="01734F21"/>
    <w:rsid w:val="02061302"/>
    <w:rsid w:val="0277887B"/>
    <w:rsid w:val="02C1892C"/>
    <w:rsid w:val="02C655D3"/>
    <w:rsid w:val="02F6784B"/>
    <w:rsid w:val="0398D72B"/>
    <w:rsid w:val="03DC747B"/>
    <w:rsid w:val="03FF784D"/>
    <w:rsid w:val="0425E27C"/>
    <w:rsid w:val="043AFEBB"/>
    <w:rsid w:val="043D3037"/>
    <w:rsid w:val="048D5402"/>
    <w:rsid w:val="04BC84CE"/>
    <w:rsid w:val="04FD5E6E"/>
    <w:rsid w:val="0541B88D"/>
    <w:rsid w:val="067118CD"/>
    <w:rsid w:val="0677763E"/>
    <w:rsid w:val="075DF7D6"/>
    <w:rsid w:val="0776D9D5"/>
    <w:rsid w:val="07DAA1E0"/>
    <w:rsid w:val="07FC04FC"/>
    <w:rsid w:val="082D3305"/>
    <w:rsid w:val="0837CE8D"/>
    <w:rsid w:val="083D197C"/>
    <w:rsid w:val="08761B78"/>
    <w:rsid w:val="09944D96"/>
    <w:rsid w:val="0995CFB6"/>
    <w:rsid w:val="09AB1186"/>
    <w:rsid w:val="09FB1345"/>
    <w:rsid w:val="0A269C65"/>
    <w:rsid w:val="0A3B6C77"/>
    <w:rsid w:val="0A8E7511"/>
    <w:rsid w:val="0A94A4EF"/>
    <w:rsid w:val="0B1872EA"/>
    <w:rsid w:val="0B3B792F"/>
    <w:rsid w:val="0B5BCE3D"/>
    <w:rsid w:val="0B60C536"/>
    <w:rsid w:val="0BE43A69"/>
    <w:rsid w:val="0C44BB37"/>
    <w:rsid w:val="0C798F6B"/>
    <w:rsid w:val="0CBDE494"/>
    <w:rsid w:val="0CFEEEBD"/>
    <w:rsid w:val="0D140EAD"/>
    <w:rsid w:val="0D211F38"/>
    <w:rsid w:val="0DA11972"/>
    <w:rsid w:val="0DC672DD"/>
    <w:rsid w:val="0F345A72"/>
    <w:rsid w:val="0F695627"/>
    <w:rsid w:val="0F8AED98"/>
    <w:rsid w:val="102D6272"/>
    <w:rsid w:val="10597042"/>
    <w:rsid w:val="10E47AE4"/>
    <w:rsid w:val="111392FC"/>
    <w:rsid w:val="120321AD"/>
    <w:rsid w:val="123C7405"/>
    <w:rsid w:val="12EB5F69"/>
    <w:rsid w:val="13679647"/>
    <w:rsid w:val="14106508"/>
    <w:rsid w:val="14CC9A67"/>
    <w:rsid w:val="15AF8793"/>
    <w:rsid w:val="15C4EDB9"/>
    <w:rsid w:val="15DE45BB"/>
    <w:rsid w:val="1605125D"/>
    <w:rsid w:val="165665CC"/>
    <w:rsid w:val="16AC5CB7"/>
    <w:rsid w:val="16ECD72E"/>
    <w:rsid w:val="183D531D"/>
    <w:rsid w:val="19748A86"/>
    <w:rsid w:val="19FB0A02"/>
    <w:rsid w:val="1A22AC88"/>
    <w:rsid w:val="1B00292B"/>
    <w:rsid w:val="1B0E64E2"/>
    <w:rsid w:val="1B154D58"/>
    <w:rsid w:val="1B4E027E"/>
    <w:rsid w:val="1BAD98DC"/>
    <w:rsid w:val="1BF542BF"/>
    <w:rsid w:val="1C0FABCC"/>
    <w:rsid w:val="1C52B652"/>
    <w:rsid w:val="1C73305D"/>
    <w:rsid w:val="1C9AF209"/>
    <w:rsid w:val="1CD919B3"/>
    <w:rsid w:val="1D72DB00"/>
    <w:rsid w:val="1DA4E9A9"/>
    <w:rsid w:val="1F0A2338"/>
    <w:rsid w:val="1F171C67"/>
    <w:rsid w:val="1F36F371"/>
    <w:rsid w:val="20B58EBB"/>
    <w:rsid w:val="20F4D2D9"/>
    <w:rsid w:val="21917CEC"/>
    <w:rsid w:val="227FB9A1"/>
    <w:rsid w:val="2356A5F7"/>
    <w:rsid w:val="2361C635"/>
    <w:rsid w:val="241F3982"/>
    <w:rsid w:val="2453F044"/>
    <w:rsid w:val="24ED20AA"/>
    <w:rsid w:val="2598683C"/>
    <w:rsid w:val="26A5618A"/>
    <w:rsid w:val="26B181D8"/>
    <w:rsid w:val="26D4FC75"/>
    <w:rsid w:val="27095866"/>
    <w:rsid w:val="271A155A"/>
    <w:rsid w:val="275327DE"/>
    <w:rsid w:val="277EAA59"/>
    <w:rsid w:val="28940A04"/>
    <w:rsid w:val="2908F930"/>
    <w:rsid w:val="290BE26E"/>
    <w:rsid w:val="2913BBF4"/>
    <w:rsid w:val="294B810F"/>
    <w:rsid w:val="2A0EBD0C"/>
    <w:rsid w:val="2AA527E9"/>
    <w:rsid w:val="2AE009E4"/>
    <w:rsid w:val="2B18EF8F"/>
    <w:rsid w:val="2B23ED6F"/>
    <w:rsid w:val="2B2A11F4"/>
    <w:rsid w:val="2B56A2EE"/>
    <w:rsid w:val="2B9126CB"/>
    <w:rsid w:val="2BA3D2CA"/>
    <w:rsid w:val="2BA4EF91"/>
    <w:rsid w:val="2BA8170E"/>
    <w:rsid w:val="2BF1B05B"/>
    <w:rsid w:val="2BFCBF4A"/>
    <w:rsid w:val="2C202580"/>
    <w:rsid w:val="2C835163"/>
    <w:rsid w:val="2CEF22C6"/>
    <w:rsid w:val="2D4AA5D9"/>
    <w:rsid w:val="2DF5E637"/>
    <w:rsid w:val="2E36745C"/>
    <w:rsid w:val="2E4CD472"/>
    <w:rsid w:val="2F171C18"/>
    <w:rsid w:val="2F26CC8B"/>
    <w:rsid w:val="2F3CC87B"/>
    <w:rsid w:val="2F4F3C53"/>
    <w:rsid w:val="2F9C5729"/>
    <w:rsid w:val="3041570B"/>
    <w:rsid w:val="306536B4"/>
    <w:rsid w:val="30D1D478"/>
    <w:rsid w:val="3174AD13"/>
    <w:rsid w:val="324D38CE"/>
    <w:rsid w:val="32C36904"/>
    <w:rsid w:val="3310CC91"/>
    <w:rsid w:val="333CBADE"/>
    <w:rsid w:val="334FFC27"/>
    <w:rsid w:val="339C994A"/>
    <w:rsid w:val="343C3F7C"/>
    <w:rsid w:val="34C0F3FE"/>
    <w:rsid w:val="34D411A5"/>
    <w:rsid w:val="35381F00"/>
    <w:rsid w:val="35A838C9"/>
    <w:rsid w:val="35FA8BFA"/>
    <w:rsid w:val="3602AD8C"/>
    <w:rsid w:val="36347C38"/>
    <w:rsid w:val="369C6A5B"/>
    <w:rsid w:val="36E9024A"/>
    <w:rsid w:val="37275374"/>
    <w:rsid w:val="376016C0"/>
    <w:rsid w:val="377A2085"/>
    <w:rsid w:val="37BB14F6"/>
    <w:rsid w:val="3811E489"/>
    <w:rsid w:val="382AD296"/>
    <w:rsid w:val="385B68C9"/>
    <w:rsid w:val="38F8B52B"/>
    <w:rsid w:val="39629F68"/>
    <w:rsid w:val="39976DBA"/>
    <w:rsid w:val="39A370C8"/>
    <w:rsid w:val="39A75F4F"/>
    <w:rsid w:val="3A4897AE"/>
    <w:rsid w:val="3B4BF787"/>
    <w:rsid w:val="3B9715F2"/>
    <w:rsid w:val="3B9E39F6"/>
    <w:rsid w:val="3C375AB9"/>
    <w:rsid w:val="3CB1ECDC"/>
    <w:rsid w:val="3CC920A4"/>
    <w:rsid w:val="3CDBB298"/>
    <w:rsid w:val="3D44192D"/>
    <w:rsid w:val="3D9EAE42"/>
    <w:rsid w:val="3E5D7051"/>
    <w:rsid w:val="3E95F5E1"/>
    <w:rsid w:val="3F03CB97"/>
    <w:rsid w:val="3F85238F"/>
    <w:rsid w:val="3FC7E5F0"/>
    <w:rsid w:val="408E5A70"/>
    <w:rsid w:val="40BCC9B0"/>
    <w:rsid w:val="413967E5"/>
    <w:rsid w:val="414C3811"/>
    <w:rsid w:val="4175180F"/>
    <w:rsid w:val="417C6BFD"/>
    <w:rsid w:val="42411E52"/>
    <w:rsid w:val="433C6C03"/>
    <w:rsid w:val="434B01F9"/>
    <w:rsid w:val="435057DE"/>
    <w:rsid w:val="44131CF3"/>
    <w:rsid w:val="446A4724"/>
    <w:rsid w:val="44E33EDF"/>
    <w:rsid w:val="4559C14F"/>
    <w:rsid w:val="459E89F9"/>
    <w:rsid w:val="45F74198"/>
    <w:rsid w:val="4600659B"/>
    <w:rsid w:val="464FD732"/>
    <w:rsid w:val="46DB7BC8"/>
    <w:rsid w:val="46F2BD20"/>
    <w:rsid w:val="4720A5B6"/>
    <w:rsid w:val="4747B860"/>
    <w:rsid w:val="4776F601"/>
    <w:rsid w:val="47A636AA"/>
    <w:rsid w:val="47CEC2B2"/>
    <w:rsid w:val="481931B6"/>
    <w:rsid w:val="4892D777"/>
    <w:rsid w:val="48E3BD8C"/>
    <w:rsid w:val="49350618"/>
    <w:rsid w:val="49B48AE4"/>
    <w:rsid w:val="4A01B327"/>
    <w:rsid w:val="4A191EBF"/>
    <w:rsid w:val="4A2CBFA9"/>
    <w:rsid w:val="4A5B0901"/>
    <w:rsid w:val="4AB454DF"/>
    <w:rsid w:val="4AE58D72"/>
    <w:rsid w:val="4AF13CA9"/>
    <w:rsid w:val="4B4B9152"/>
    <w:rsid w:val="4B58D6E2"/>
    <w:rsid w:val="4BAAF445"/>
    <w:rsid w:val="4BD75E78"/>
    <w:rsid w:val="4BE8294A"/>
    <w:rsid w:val="4CB84FAF"/>
    <w:rsid w:val="4CE83D9D"/>
    <w:rsid w:val="4CF0A03F"/>
    <w:rsid w:val="4D16127D"/>
    <w:rsid w:val="4D35E08E"/>
    <w:rsid w:val="4D46B627"/>
    <w:rsid w:val="4DBDF596"/>
    <w:rsid w:val="4E732FD8"/>
    <w:rsid w:val="4E8A2323"/>
    <w:rsid w:val="4E90D82E"/>
    <w:rsid w:val="4E999FD5"/>
    <w:rsid w:val="4FA2AA8A"/>
    <w:rsid w:val="4FB81EDC"/>
    <w:rsid w:val="4FC4E86F"/>
    <w:rsid w:val="505CCE16"/>
    <w:rsid w:val="50AE77C5"/>
    <w:rsid w:val="50DE293D"/>
    <w:rsid w:val="50FF287A"/>
    <w:rsid w:val="512214A2"/>
    <w:rsid w:val="5127E857"/>
    <w:rsid w:val="5141A61A"/>
    <w:rsid w:val="51998533"/>
    <w:rsid w:val="5215520A"/>
    <w:rsid w:val="523212A1"/>
    <w:rsid w:val="52A2C972"/>
    <w:rsid w:val="52C411FF"/>
    <w:rsid w:val="52F396F8"/>
    <w:rsid w:val="5310CE7C"/>
    <w:rsid w:val="535F9EE4"/>
    <w:rsid w:val="5366D2BB"/>
    <w:rsid w:val="53A3D6A5"/>
    <w:rsid w:val="53CD9EC9"/>
    <w:rsid w:val="53DB3707"/>
    <w:rsid w:val="53E9AB88"/>
    <w:rsid w:val="54A7B7ED"/>
    <w:rsid w:val="55118D13"/>
    <w:rsid w:val="55D36C74"/>
    <w:rsid w:val="5608C02C"/>
    <w:rsid w:val="560F1D81"/>
    <w:rsid w:val="56431DBE"/>
    <w:rsid w:val="5646329E"/>
    <w:rsid w:val="56865897"/>
    <w:rsid w:val="56931DB1"/>
    <w:rsid w:val="56984702"/>
    <w:rsid w:val="56C27BEB"/>
    <w:rsid w:val="56C81081"/>
    <w:rsid w:val="56D0099C"/>
    <w:rsid w:val="5764D16C"/>
    <w:rsid w:val="57C217DB"/>
    <w:rsid w:val="57EC6661"/>
    <w:rsid w:val="583A4AC0"/>
    <w:rsid w:val="585B6193"/>
    <w:rsid w:val="58787FDF"/>
    <w:rsid w:val="58D81B99"/>
    <w:rsid w:val="58E04C7C"/>
    <w:rsid w:val="59134504"/>
    <w:rsid w:val="59785A20"/>
    <w:rsid w:val="5A04EA2A"/>
    <w:rsid w:val="5A12270B"/>
    <w:rsid w:val="5AA9FC3C"/>
    <w:rsid w:val="5AD5A0AE"/>
    <w:rsid w:val="5AF0010F"/>
    <w:rsid w:val="5B2D1597"/>
    <w:rsid w:val="5B3957A9"/>
    <w:rsid w:val="5B52297D"/>
    <w:rsid w:val="5C031F7D"/>
    <w:rsid w:val="5C113DD9"/>
    <w:rsid w:val="5C46F228"/>
    <w:rsid w:val="5C8368C9"/>
    <w:rsid w:val="5CC458E1"/>
    <w:rsid w:val="5D3C5167"/>
    <w:rsid w:val="5D5DF8C5"/>
    <w:rsid w:val="5DB53988"/>
    <w:rsid w:val="5E354CBA"/>
    <w:rsid w:val="5E9A852B"/>
    <w:rsid w:val="5F192BCA"/>
    <w:rsid w:val="602541EE"/>
    <w:rsid w:val="603ADDB5"/>
    <w:rsid w:val="6064E9C0"/>
    <w:rsid w:val="60761067"/>
    <w:rsid w:val="60E50627"/>
    <w:rsid w:val="627B2D96"/>
    <w:rsid w:val="62CDEBCC"/>
    <w:rsid w:val="6308B5DB"/>
    <w:rsid w:val="631DD6FD"/>
    <w:rsid w:val="631F22EE"/>
    <w:rsid w:val="636E7522"/>
    <w:rsid w:val="63CA4820"/>
    <w:rsid w:val="63D7E6E7"/>
    <w:rsid w:val="63E065EF"/>
    <w:rsid w:val="645C4E3E"/>
    <w:rsid w:val="650C4728"/>
    <w:rsid w:val="654D6F90"/>
    <w:rsid w:val="6566F993"/>
    <w:rsid w:val="657108E9"/>
    <w:rsid w:val="6571685C"/>
    <w:rsid w:val="65AD2242"/>
    <w:rsid w:val="66EAA454"/>
    <w:rsid w:val="67380FF8"/>
    <w:rsid w:val="6747BCCE"/>
    <w:rsid w:val="67647EB7"/>
    <w:rsid w:val="67A9D660"/>
    <w:rsid w:val="67F1866C"/>
    <w:rsid w:val="68372C79"/>
    <w:rsid w:val="684E80BA"/>
    <w:rsid w:val="68ECEEE9"/>
    <w:rsid w:val="690B2EF9"/>
    <w:rsid w:val="69110480"/>
    <w:rsid w:val="696721B5"/>
    <w:rsid w:val="6AC7A5BB"/>
    <w:rsid w:val="6AF05255"/>
    <w:rsid w:val="6B784E65"/>
    <w:rsid w:val="6C4B54C5"/>
    <w:rsid w:val="6C74A715"/>
    <w:rsid w:val="6CB05022"/>
    <w:rsid w:val="6D78048D"/>
    <w:rsid w:val="6D7A574B"/>
    <w:rsid w:val="6DE767D4"/>
    <w:rsid w:val="6DEB156E"/>
    <w:rsid w:val="6EDEB981"/>
    <w:rsid w:val="6EFC56C0"/>
    <w:rsid w:val="6EFF1621"/>
    <w:rsid w:val="6F3F30CD"/>
    <w:rsid w:val="6FF8DD08"/>
    <w:rsid w:val="70CD9E5C"/>
    <w:rsid w:val="711EB9C6"/>
    <w:rsid w:val="7171BB8B"/>
    <w:rsid w:val="72B69E87"/>
    <w:rsid w:val="72BAFEBA"/>
    <w:rsid w:val="736EC6FB"/>
    <w:rsid w:val="73A357A3"/>
    <w:rsid w:val="73DF7737"/>
    <w:rsid w:val="741BFD63"/>
    <w:rsid w:val="751CEABF"/>
    <w:rsid w:val="7531D386"/>
    <w:rsid w:val="756AE94B"/>
    <w:rsid w:val="759CB372"/>
    <w:rsid w:val="75B8636A"/>
    <w:rsid w:val="767BE2CA"/>
    <w:rsid w:val="76E1DC85"/>
    <w:rsid w:val="77216636"/>
    <w:rsid w:val="7762F30C"/>
    <w:rsid w:val="77F53162"/>
    <w:rsid w:val="78323A7A"/>
    <w:rsid w:val="78526247"/>
    <w:rsid w:val="788EC74F"/>
    <w:rsid w:val="78BE758D"/>
    <w:rsid w:val="79387F9B"/>
    <w:rsid w:val="7A80532E"/>
    <w:rsid w:val="7B894DB4"/>
    <w:rsid w:val="7B908F91"/>
    <w:rsid w:val="7BA0827B"/>
    <w:rsid w:val="7BEEE897"/>
    <w:rsid w:val="7C111963"/>
    <w:rsid w:val="7C624D83"/>
    <w:rsid w:val="7DB39F64"/>
    <w:rsid w:val="7E58596B"/>
    <w:rsid w:val="7F0B1473"/>
    <w:rsid w:val="7F267EA7"/>
    <w:rsid w:val="7F5207EB"/>
    <w:rsid w:val="7F5BD48C"/>
    <w:rsid w:val="7F9F9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11B68"/>
  <w15:chartTrackingRefBased/>
  <w15:docId w15:val="{C0755985-1EE8-4DC6-983A-98B7A900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75C"/>
  </w:style>
  <w:style w:type="paragraph" w:styleId="Heading1">
    <w:name w:val="heading 1"/>
    <w:basedOn w:val="Normal"/>
    <w:next w:val="Normal"/>
    <w:link w:val="Heading1Char"/>
    <w:uiPriority w:val="9"/>
    <w:qFormat/>
    <w:rsid w:val="006C6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4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4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6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4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4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4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48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88E"/>
    <w:rPr>
      <w:color w:val="605E5C"/>
      <w:shd w:val="clear" w:color="auto" w:fill="E1DFDD"/>
    </w:rPr>
  </w:style>
  <w:style w:type="paragraph" w:styleId="Header">
    <w:name w:val="header"/>
    <w:basedOn w:val="Normal"/>
    <w:uiPriority w:val="99"/>
    <w:unhideWhenUsed/>
    <w:rsid w:val="736EC6F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36EC6FB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utyclerk@newrymaine.org" TargetMode="External"/><Relationship Id="rId13" Type="http://schemas.openxmlformats.org/officeDocument/2006/relationships/hyperlink" Target="mailto:Kevin.M.Burton@maine.gov" TargetMode="External"/><Relationship Id="rId18" Type="http://schemas.openxmlformats.org/officeDocument/2006/relationships/hyperlink" Target="mailto:JMLTrucking@gmai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administrator@newrymaine.org" TargetMode="External"/><Relationship Id="rId12" Type="http://schemas.openxmlformats.org/officeDocument/2006/relationships/hyperlink" Target="mailto:ErrolNHselectmen@gmail.com" TargetMode="External"/><Relationship Id="rId17" Type="http://schemas.openxmlformats.org/officeDocument/2006/relationships/hyperlink" Target="mailto:Kayla.Stickney@maine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Kayla.Stickney@maine.gov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anovertownof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overpermits@maine.gov" TargetMode="External"/><Relationship Id="rId10" Type="http://schemas.openxmlformats.org/officeDocument/2006/relationships/hyperlink" Target="mailto:upton@megalink.ne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eo@newrymaine.org" TargetMode="External"/><Relationship Id="rId14" Type="http://schemas.openxmlformats.org/officeDocument/2006/relationships/hyperlink" Target="mailto:oxfordrcc@oxfordcounty.gov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Jones</dc:creator>
  <cp:keywords/>
  <dc:description/>
  <cp:lastModifiedBy>Ben Robillard</cp:lastModifiedBy>
  <cp:revision>19</cp:revision>
  <cp:lastPrinted>2026-07-01T13:13:00Z</cp:lastPrinted>
  <dcterms:created xsi:type="dcterms:W3CDTF">2026-07-01T12:27:00Z</dcterms:created>
  <dcterms:modified xsi:type="dcterms:W3CDTF">2026-07-01T14:07:00Z</dcterms:modified>
</cp:coreProperties>
</file>